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33EA57FD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A5059">
        <w:rPr>
          <w:rFonts w:cstheme="minorHAnsi"/>
        </w:rPr>
        <w:t>6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4D0CA4">
        <w:rPr>
          <w:rFonts w:cstheme="minorHAnsi"/>
        </w:rPr>
        <w:t>2</w:t>
      </w:r>
      <w:r w:rsidR="004A5059">
        <w:rPr>
          <w:rFonts w:cstheme="minorHAnsi"/>
        </w:rPr>
        <w:t>7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03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64C281AD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2551FB">
        <w:rPr>
          <w:rFonts w:cstheme="minorHAnsi"/>
          <w:b/>
        </w:rPr>
        <w:t xml:space="preserve"> </w:t>
      </w:r>
      <w:r w:rsidR="004D0CA4">
        <w:rPr>
          <w:rFonts w:cstheme="minorHAnsi"/>
          <w:b/>
        </w:rPr>
        <w:t>C/E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42601940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EE0AA8">
        <w:rPr>
          <w:rFonts w:cstheme="minorHAnsi"/>
          <w:b/>
          <w:bCs/>
        </w:rPr>
        <w:t>kwiecień</w:t>
      </w:r>
      <w:r w:rsidR="007C1670" w:rsidRPr="007C1670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4D0CA4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4D0CA4">
        <w:rPr>
          <w:rFonts w:cstheme="minorHAnsi"/>
          <w:b/>
          <w:bCs/>
        </w:rPr>
        <w:t xml:space="preserve"> maj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01A9AEC6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7C1670" w:rsidRPr="007C1670">
        <w:rPr>
          <w:rFonts w:cstheme="minorHAnsi"/>
          <w:b/>
        </w:rPr>
        <w:t>Wrocław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</w:t>
      </w:r>
      <w:r w:rsidR="007C1670" w:rsidRPr="007C1670">
        <w:rPr>
          <w:rFonts w:ascii="Calibri" w:hAnsi="Calibri" w:cs="Calibri"/>
          <w:sz w:val="22"/>
          <w:szCs w:val="22"/>
        </w:rPr>
        <w:lastRenderedPageBreak/>
        <w:t xml:space="preserve">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lastRenderedPageBreak/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3802213F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4A5059">
        <w:rPr>
          <w:rFonts w:cstheme="minorHAnsi"/>
          <w:b/>
          <w:bCs/>
        </w:rPr>
        <w:t>03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4A505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C</w:t>
      </w:r>
      <w:r w:rsidR="003D7303">
        <w:rPr>
          <w:rFonts w:cstheme="minorHAnsi"/>
          <w:b/>
        </w:rPr>
        <w:t>/E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5F1D70CE" w14:textId="77777777" w:rsidR="00070519" w:rsidRDefault="0007051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lastRenderedPageBreak/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6D02" w14:textId="77777777" w:rsidR="00D61559" w:rsidRDefault="00D61559" w:rsidP="00F85AF9">
      <w:pPr>
        <w:spacing w:after="0" w:line="240" w:lineRule="auto"/>
      </w:pPr>
      <w:r>
        <w:separator/>
      </w:r>
    </w:p>
  </w:endnote>
  <w:endnote w:type="continuationSeparator" w:id="0">
    <w:p w14:paraId="1F2F2552" w14:textId="77777777" w:rsidR="00D61559" w:rsidRDefault="00D61559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F91D" w14:textId="77777777" w:rsidR="00D61559" w:rsidRDefault="00D61559" w:rsidP="00F85AF9">
      <w:pPr>
        <w:spacing w:after="0" w:line="240" w:lineRule="auto"/>
      </w:pPr>
      <w:r>
        <w:separator/>
      </w:r>
    </w:p>
  </w:footnote>
  <w:footnote w:type="continuationSeparator" w:id="0">
    <w:p w14:paraId="74EC94D4" w14:textId="77777777" w:rsidR="00D61559" w:rsidRDefault="00D61559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0519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51FB"/>
    <w:rsid w:val="002560E4"/>
    <w:rsid w:val="00257DDD"/>
    <w:rsid w:val="00263954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32C97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D7303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5059"/>
    <w:rsid w:val="004A6199"/>
    <w:rsid w:val="004B34E2"/>
    <w:rsid w:val="004B3DBF"/>
    <w:rsid w:val="004B4A07"/>
    <w:rsid w:val="004B5222"/>
    <w:rsid w:val="004B550A"/>
    <w:rsid w:val="004B605B"/>
    <w:rsid w:val="004D0CA4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60AE2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7F7546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1858"/>
    <w:rsid w:val="00897FBC"/>
    <w:rsid w:val="008A1AE1"/>
    <w:rsid w:val="008A20B8"/>
    <w:rsid w:val="008B4569"/>
    <w:rsid w:val="008D44AB"/>
    <w:rsid w:val="008E194C"/>
    <w:rsid w:val="008E3FFE"/>
    <w:rsid w:val="008F0FF8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2F68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1559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B6590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2D61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65</cp:revision>
  <cp:lastPrinted>2026-03-27T07:40:00Z</cp:lastPrinted>
  <dcterms:created xsi:type="dcterms:W3CDTF">2023-07-18T08:55:00Z</dcterms:created>
  <dcterms:modified xsi:type="dcterms:W3CDTF">2026-03-27T07:40:00Z</dcterms:modified>
</cp:coreProperties>
</file>