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180A23">
        <w:rPr>
          <w:rFonts w:ascii="Times New Roman" w:hAnsi="Times New Roman" w:cs="Times New Roman"/>
        </w:rPr>
        <w:t>1</w:t>
      </w:r>
      <w:r w:rsidR="002560E4">
        <w:rPr>
          <w:rFonts w:ascii="Times New Roman" w:hAnsi="Times New Roman" w:cs="Times New Roman"/>
        </w:rPr>
        <w:t>6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D11449">
        <w:rPr>
          <w:rFonts w:ascii="Times New Roman" w:hAnsi="Times New Roman" w:cs="Times New Roman"/>
        </w:rPr>
        <w:t>4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180A23">
        <w:rPr>
          <w:rFonts w:ascii="Times New Roman" w:hAnsi="Times New Roman" w:cs="Times New Roman"/>
        </w:rPr>
        <w:t>0</w:t>
      </w:r>
      <w:r w:rsidR="002560E4">
        <w:rPr>
          <w:rFonts w:ascii="Times New Roman" w:hAnsi="Times New Roman" w:cs="Times New Roman"/>
        </w:rPr>
        <w:t>9</w:t>
      </w:r>
      <w:r w:rsidR="00180A23">
        <w:rPr>
          <w:rFonts w:ascii="Times New Roman" w:hAnsi="Times New Roman" w:cs="Times New Roman"/>
        </w:rPr>
        <w:t>.04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D11449">
        <w:rPr>
          <w:rFonts w:ascii="Times New Roman" w:hAnsi="Times New Roman" w:cs="Times New Roman"/>
        </w:rPr>
        <w:t>4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AB2838" w:rsidRDefault="00AB2838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AB2838" w:rsidRPr="00DE2B47" w:rsidRDefault="00AB2838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2838" w:rsidRDefault="00AB2838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4B3DBF">
        <w:trPr>
          <w:trHeight w:val="509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D11449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D11449">
              <w:rPr>
                <w:rFonts w:ascii="Arial" w:hAnsi="Arial" w:cs="Arial"/>
                <w:i/>
                <w:iCs/>
                <w:sz w:val="18"/>
                <w:szCs w:val="18"/>
              </w:rPr>
              <w:t>605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009DA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009DA">
        <w:rPr>
          <w:rFonts w:ascii="Times New Roman" w:hAnsi="Times New Roman" w:cs="Times New Roman"/>
          <w:b/>
        </w:rPr>
        <w:t xml:space="preserve">Kurs prawa jazdy </w:t>
      </w:r>
    </w:p>
    <w:p w:rsidR="00F85AF9" w:rsidRPr="00781BB6" w:rsidRDefault="005009DA" w:rsidP="004B4A0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kat. </w:t>
      </w:r>
      <w:r w:rsidR="00643BDD">
        <w:rPr>
          <w:rFonts w:ascii="Times New Roman" w:hAnsi="Times New Roman" w:cs="Times New Roman"/>
          <w:b/>
        </w:rPr>
        <w:t xml:space="preserve">C </w:t>
      </w:r>
      <w:r>
        <w:rPr>
          <w:rFonts w:ascii="Times New Roman" w:hAnsi="Times New Roman" w:cs="Times New Roman"/>
          <w:b/>
        </w:rPr>
        <w:t>oraz</w:t>
      </w:r>
      <w:r w:rsidR="00A15CEC">
        <w:rPr>
          <w:rFonts w:ascii="Times New Roman" w:hAnsi="Times New Roman" w:cs="Times New Roman"/>
          <w:b/>
        </w:rPr>
        <w:t xml:space="preserve"> </w:t>
      </w:r>
      <w:r w:rsidR="00BB211A">
        <w:rPr>
          <w:rFonts w:ascii="Times New Roman" w:hAnsi="Times New Roman" w:cs="Times New Roman"/>
          <w:b/>
        </w:rPr>
        <w:t>kwalifikacja wstępna</w:t>
      </w:r>
      <w:r w:rsidR="0052018E">
        <w:rPr>
          <w:rFonts w:ascii="Times New Roman" w:hAnsi="Times New Roman" w:cs="Times New Roman"/>
          <w:b/>
        </w:rPr>
        <w:t xml:space="preserve"> </w:t>
      </w:r>
      <w:r w:rsidR="0074097B">
        <w:rPr>
          <w:rFonts w:ascii="Times New Roman" w:hAnsi="Times New Roman" w:cs="Times New Roman"/>
          <w:b/>
        </w:rPr>
        <w:t xml:space="preserve">w zakresie </w:t>
      </w:r>
      <w:r>
        <w:rPr>
          <w:rFonts w:ascii="Times New Roman" w:hAnsi="Times New Roman" w:cs="Times New Roman"/>
          <w:b/>
        </w:rPr>
        <w:t xml:space="preserve">przewozu </w:t>
      </w:r>
      <w:r w:rsidR="00643BDD">
        <w:rPr>
          <w:rFonts w:ascii="Times New Roman" w:hAnsi="Times New Roman" w:cs="Times New Roman"/>
          <w:b/>
        </w:rPr>
        <w:t>rzeczy</w:t>
      </w:r>
      <w:r>
        <w:rPr>
          <w:rFonts w:ascii="Times New Roman" w:hAnsi="Times New Roman" w:cs="Times New Roman"/>
          <w:b/>
        </w:rPr>
        <w:t xml:space="preserve">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. </w:t>
      </w:r>
      <w:r w:rsidR="00781BB6">
        <w:rPr>
          <w:rFonts w:ascii="Times New Roman" w:hAnsi="Times New Roman" w:cs="Times New Roman"/>
          <w:b/>
        </w:rPr>
        <w:t>o</w:t>
      </w:r>
      <w:bookmarkStart w:id="0" w:name="_GoBack"/>
      <w:bookmarkEnd w:id="0"/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  <w:r w:rsidR="00781BB6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7B3E2B" w:rsidRPr="004B3DBF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2560E4" w:rsidRPr="004B4A07" w:rsidRDefault="002560E4" w:rsidP="002560E4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4B4A07">
        <w:rPr>
          <w:rFonts w:ascii="Times New Roman" w:hAnsi="Times New Roman" w:cs="Times New Roman"/>
          <w:b/>
        </w:rPr>
        <w:t xml:space="preserve">Szkolenie finansowane </w:t>
      </w:r>
      <w:r>
        <w:rPr>
          <w:rFonts w:ascii="Times New Roman" w:hAnsi="Times New Roman" w:cs="Times New Roman"/>
          <w:b/>
          <w:bCs/>
        </w:rPr>
        <w:t>ze środków Funduszu Pracy</w:t>
      </w:r>
      <w:r w:rsidRPr="00457220">
        <w:rPr>
          <w:rFonts w:ascii="Times New Roman" w:hAnsi="Times New Roman" w:cs="Times New Roman"/>
        </w:rPr>
        <w:t>.</w:t>
      </w:r>
    </w:p>
    <w:p w:rsidR="002E2742" w:rsidRPr="008643F8" w:rsidRDefault="002E2742" w:rsidP="008643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3B8B" w:rsidRPr="007B405F" w:rsidRDefault="004B4A07" w:rsidP="004B3DB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 realizowane zgodnie z Usta</w:t>
      </w:r>
      <w:r w:rsidR="005009DA">
        <w:rPr>
          <w:rFonts w:ascii="Times New Roman" w:hAnsi="Times New Roman" w:cs="Times New Roman"/>
        </w:rPr>
        <w:t xml:space="preserve">wą z dnia 6 września 2001 r. </w:t>
      </w:r>
      <w:r w:rsidR="00063B8B">
        <w:rPr>
          <w:rFonts w:ascii="Times New Roman" w:hAnsi="Times New Roman" w:cs="Times New Roman"/>
        </w:rPr>
        <w:t xml:space="preserve">o transporcie drogowym </w:t>
      </w:r>
    </w:p>
    <w:p w:rsidR="005B6A4C" w:rsidRDefault="00063B8B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</w:t>
      </w:r>
      <w:r w:rsidR="002B069D">
        <w:rPr>
          <w:rFonts w:ascii="Times New Roman" w:hAnsi="Times New Roman" w:cs="Times New Roman"/>
        </w:rPr>
        <w:t>202</w:t>
      </w:r>
      <w:r w:rsidR="005B6A4C">
        <w:rPr>
          <w:rFonts w:ascii="Times New Roman" w:hAnsi="Times New Roman" w:cs="Times New Roman"/>
        </w:rPr>
        <w:t>2</w:t>
      </w:r>
      <w:r w:rsidR="002B069D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2201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20 czerwca 1997 r. Prawo o ruchu drogowym </w:t>
      </w:r>
    </w:p>
    <w:p w:rsidR="005B6A4C" w:rsidRDefault="00EB6375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07C52">
        <w:rPr>
          <w:rFonts w:ascii="Times New Roman" w:hAnsi="Times New Roman" w:cs="Times New Roman"/>
        </w:rPr>
        <w:t>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1047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5 stycznia 2011 r. o kierujących pojazdami (Dz.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622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Rozporządzenie</w:t>
      </w:r>
      <w:r w:rsidR="00871EF5">
        <w:rPr>
          <w:rFonts w:ascii="Times New Roman" w:hAnsi="Times New Roman" w:cs="Times New Roman"/>
        </w:rPr>
        <w:t>m</w:t>
      </w:r>
      <w:r w:rsidR="00407C52">
        <w:rPr>
          <w:rFonts w:ascii="Times New Roman" w:hAnsi="Times New Roman" w:cs="Times New Roman"/>
        </w:rPr>
        <w:t xml:space="preserve"> Ministra Infrastruktury z dnia </w:t>
      </w:r>
      <w:r w:rsidR="002B069D">
        <w:rPr>
          <w:rFonts w:ascii="Times New Roman" w:hAnsi="Times New Roman" w:cs="Times New Roman"/>
        </w:rPr>
        <w:t xml:space="preserve">25 marca 2022 r. w sprawie szkolenia </w:t>
      </w:r>
    </w:p>
    <w:p w:rsidR="004B4A07" w:rsidRDefault="002B069D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egzaminowania kierowców wykonujących przewóz drogowy (Dz. U. z 2022 r., poz.739)</w:t>
      </w:r>
      <w:r w:rsidR="005C7767">
        <w:rPr>
          <w:rFonts w:ascii="Times New Roman" w:hAnsi="Times New Roman" w:cs="Times New Roman"/>
        </w:rPr>
        <w:t>.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D11449">
        <w:rPr>
          <w:rFonts w:ascii="Times New Roman" w:hAnsi="Times New Roman" w:cs="Times New Roman"/>
          <w:b/>
          <w:bCs/>
        </w:rPr>
        <w:t>kwiecień</w:t>
      </w:r>
      <w:r w:rsidR="00814006">
        <w:rPr>
          <w:rFonts w:ascii="Times New Roman" w:hAnsi="Times New Roman" w:cs="Times New Roman"/>
          <w:b/>
          <w:bCs/>
        </w:rPr>
        <w:t xml:space="preserve"> </w:t>
      </w:r>
      <w:r w:rsidR="003C227F">
        <w:rPr>
          <w:rFonts w:ascii="Times New Roman" w:hAnsi="Times New Roman" w:cs="Times New Roman"/>
          <w:b/>
          <w:bCs/>
        </w:rPr>
        <w:t>202</w:t>
      </w:r>
      <w:r w:rsidR="00D11449">
        <w:rPr>
          <w:rFonts w:ascii="Times New Roman" w:hAnsi="Times New Roman" w:cs="Times New Roman"/>
          <w:b/>
          <w:bCs/>
        </w:rPr>
        <w:t>4</w:t>
      </w:r>
      <w:r w:rsidR="003C227F">
        <w:rPr>
          <w:rFonts w:ascii="Times New Roman" w:hAnsi="Times New Roman" w:cs="Times New Roman"/>
          <w:b/>
          <w:bCs/>
        </w:rPr>
        <w:t xml:space="preserve"> r.</w:t>
      </w:r>
      <w:r w:rsidR="00F602CE">
        <w:rPr>
          <w:rFonts w:ascii="Times New Roman" w:hAnsi="Times New Roman" w:cs="Times New Roman"/>
          <w:b/>
          <w:bCs/>
        </w:rPr>
        <w:t xml:space="preserve"> – </w:t>
      </w:r>
      <w:r w:rsidR="002560E4">
        <w:rPr>
          <w:rFonts w:ascii="Times New Roman" w:hAnsi="Times New Roman" w:cs="Times New Roman"/>
          <w:b/>
          <w:bCs/>
        </w:rPr>
        <w:t>lipiec</w:t>
      </w:r>
      <w:r w:rsidR="00F602CE">
        <w:rPr>
          <w:rFonts w:ascii="Times New Roman" w:hAnsi="Times New Roman" w:cs="Times New Roman"/>
          <w:b/>
          <w:bCs/>
        </w:rPr>
        <w:t xml:space="preserve"> 2024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F10399">
        <w:rPr>
          <w:rFonts w:ascii="Times New Roman" w:hAnsi="Times New Roman" w:cs="Times New Roman"/>
          <w:b/>
        </w:rPr>
        <w:t xml:space="preserve"> </w:t>
      </w:r>
      <w:r w:rsidR="00814006">
        <w:rPr>
          <w:rFonts w:ascii="Times New Roman" w:hAnsi="Times New Roman" w:cs="Times New Roman"/>
          <w:b/>
        </w:rPr>
        <w:t>Legnica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E2718F" w:rsidRPr="00934B06" w:rsidRDefault="004B5222" w:rsidP="00B91D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</w:t>
      </w:r>
      <w:r w:rsidR="00C126FF">
        <w:rPr>
          <w:rFonts w:ascii="Times New Roman" w:hAnsi="Times New Roman" w:cs="Times New Roman"/>
          <w:b/>
        </w:rPr>
        <w:t>a</w:t>
      </w:r>
      <w:r w:rsidR="009630C3" w:rsidRPr="00B91D21">
        <w:rPr>
          <w:rFonts w:ascii="Times New Roman" w:hAnsi="Times New Roman" w:cs="Times New Roman"/>
          <w:b/>
        </w:rPr>
        <w:t>m</w:t>
      </w:r>
      <w:r w:rsidR="00C126FF">
        <w:rPr>
          <w:rFonts w:ascii="Times New Roman" w:hAnsi="Times New Roman" w:cs="Times New Roman"/>
          <w:b/>
        </w:rPr>
        <w:t>i</w:t>
      </w:r>
      <w:r w:rsidR="009630C3" w:rsidRPr="00B91D21">
        <w:rPr>
          <w:rFonts w:ascii="Times New Roman" w:hAnsi="Times New Roman" w:cs="Times New Roman"/>
          <w:b/>
        </w:rPr>
        <w:t xml:space="preserve"> państwowym</w:t>
      </w:r>
      <w:r w:rsidR="00C126FF">
        <w:rPr>
          <w:rFonts w:ascii="Times New Roman" w:hAnsi="Times New Roman" w:cs="Times New Roman"/>
          <w:b/>
        </w:rPr>
        <w:t>i</w:t>
      </w:r>
      <w:r w:rsidR="00934B06">
        <w:rPr>
          <w:rFonts w:ascii="Times New Roman" w:hAnsi="Times New Roman" w:cs="Times New Roman"/>
          <w:b/>
        </w:rPr>
        <w:t>.</w:t>
      </w:r>
    </w:p>
    <w:p w:rsidR="00782222" w:rsidRPr="004D5438" w:rsidRDefault="00782222" w:rsidP="004D5438">
      <w:pPr>
        <w:spacing w:after="0" w:line="240" w:lineRule="auto"/>
        <w:rPr>
          <w:rFonts w:ascii="Times New Roman" w:hAnsi="Times New Roman" w:cs="Times New Roman"/>
          <w:b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>w tym wykorzystywanie standardów kwalifikacji zawodowych i modułowych programów szkoleń zawodowych, dostępnych w bazach danych prowadzonych przez ministra, sposób 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lastRenderedPageBreak/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91763A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91763A">
        <w:rPr>
          <w:rFonts w:ascii="Times New Roman" w:hAnsi="Times New Roman" w:cs="Times New Roman"/>
          <w:b/>
        </w:rPr>
        <w:t>,</w:t>
      </w:r>
    </w:p>
    <w:p w:rsidR="0091763A" w:rsidRPr="0091763A" w:rsidRDefault="0091763A" w:rsidP="009176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4207EF" w:rsidRPr="00AE6D42" w:rsidRDefault="00D54FCC" w:rsidP="00AE6D42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</w:t>
      </w:r>
      <w:r w:rsidR="000E6D95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załącznik nr </w:t>
      </w:r>
      <w:r w:rsidR="0091763A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1" w:name="_Hlk536003410"/>
      <w:r w:rsidRPr="00D51B15">
        <w:rPr>
          <w:sz w:val="22"/>
          <w:szCs w:val="22"/>
        </w:rPr>
        <w:t>dokument</w:t>
      </w:r>
      <w:r w:rsidR="001B334B" w:rsidRPr="00D51B15">
        <w:rPr>
          <w:sz w:val="22"/>
          <w:szCs w:val="22"/>
        </w:rPr>
        <w:t xml:space="preserve"> potwierdzający wpis do rejestru przedsiębiorców prowadzących ośrodek szkolenia kierowców</w:t>
      </w:r>
      <w:r w:rsidRPr="00D51B15">
        <w:rPr>
          <w:sz w:val="22"/>
          <w:szCs w:val="22"/>
        </w:rPr>
        <w:t xml:space="preserve"> </w:t>
      </w:r>
      <w:bookmarkEnd w:id="1"/>
      <w:r w:rsidR="00FE428F" w:rsidRPr="00D51B15">
        <w:rPr>
          <w:b/>
          <w:sz w:val="22"/>
          <w:szCs w:val="22"/>
        </w:rPr>
        <w:t xml:space="preserve">załącznik nr </w:t>
      </w:r>
      <w:r w:rsidR="0091763A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91763A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91763A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AB2838" w:rsidRPr="00D51B15" w:rsidRDefault="00AB2838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  <w:r w:rsidR="00AB2838">
        <w:rPr>
          <w:sz w:val="22"/>
          <w:szCs w:val="22"/>
        </w:rPr>
        <w:t>.</w:t>
      </w:r>
    </w:p>
    <w:p w:rsidR="00AB2838" w:rsidRDefault="00AB2838" w:rsidP="00203089">
      <w:pPr>
        <w:pStyle w:val="NormalnyWeb"/>
        <w:rPr>
          <w:sz w:val="22"/>
          <w:szCs w:val="22"/>
        </w:rPr>
      </w:pPr>
    </w:p>
    <w:p w:rsidR="00AB2838" w:rsidRPr="00115A38" w:rsidRDefault="00AB2838" w:rsidP="00203089">
      <w:pPr>
        <w:pStyle w:val="NormalnyWeb"/>
        <w:rPr>
          <w:sz w:val="22"/>
          <w:szCs w:val="22"/>
        </w:rPr>
      </w:pP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lastRenderedPageBreak/>
        <w:t>Miejsce oraz termin złożenia oferty:</w:t>
      </w:r>
    </w:p>
    <w:p w:rsidR="0061645A" w:rsidRDefault="00203089" w:rsidP="001B33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203089" w:rsidRPr="001B334B" w:rsidRDefault="00203089" w:rsidP="001B334B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F602CE">
        <w:rPr>
          <w:rFonts w:ascii="Times New Roman" w:hAnsi="Times New Roman" w:cs="Times New Roman"/>
          <w:b/>
          <w:bCs/>
        </w:rPr>
        <w:t>1</w:t>
      </w:r>
      <w:r w:rsidR="00AE6D42">
        <w:rPr>
          <w:rFonts w:ascii="Times New Roman" w:hAnsi="Times New Roman" w:cs="Times New Roman"/>
          <w:b/>
          <w:bCs/>
        </w:rPr>
        <w:t>6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B2549F">
        <w:rPr>
          <w:rFonts w:ascii="Times New Roman" w:hAnsi="Times New Roman" w:cs="Times New Roman"/>
          <w:b/>
          <w:bCs/>
        </w:rPr>
        <w:t>0</w:t>
      </w:r>
      <w:r w:rsidR="00F602CE">
        <w:rPr>
          <w:rFonts w:ascii="Times New Roman" w:hAnsi="Times New Roman" w:cs="Times New Roman"/>
          <w:b/>
          <w:bCs/>
        </w:rPr>
        <w:t>4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D11449">
        <w:rPr>
          <w:rFonts w:ascii="Times New Roman" w:hAnsi="Times New Roman" w:cs="Times New Roman"/>
          <w:b/>
          <w:bCs/>
        </w:rPr>
        <w:t>4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81752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1B334B" w:rsidRPr="00783BE8">
        <w:rPr>
          <w:rFonts w:ascii="Times New Roman" w:hAnsi="Times New Roman" w:cs="Times New Roman"/>
          <w:b/>
        </w:rPr>
        <w:t>„</w:t>
      </w:r>
      <w:r w:rsidR="001B334B">
        <w:rPr>
          <w:rFonts w:ascii="Times New Roman" w:hAnsi="Times New Roman" w:cs="Times New Roman"/>
          <w:b/>
        </w:rPr>
        <w:t xml:space="preserve">Kurs prawa jazdy kat. </w:t>
      </w:r>
      <w:r w:rsidR="00643BDD">
        <w:rPr>
          <w:rFonts w:ascii="Times New Roman" w:hAnsi="Times New Roman" w:cs="Times New Roman"/>
          <w:b/>
        </w:rPr>
        <w:t xml:space="preserve">C </w:t>
      </w:r>
      <w:r w:rsidR="001B334B">
        <w:rPr>
          <w:rFonts w:ascii="Times New Roman" w:hAnsi="Times New Roman" w:cs="Times New Roman"/>
          <w:b/>
        </w:rPr>
        <w:t>oraz</w:t>
      </w:r>
      <w:r w:rsidR="00A15CEC">
        <w:rPr>
          <w:rFonts w:ascii="Times New Roman" w:hAnsi="Times New Roman" w:cs="Times New Roman"/>
          <w:b/>
        </w:rPr>
        <w:t xml:space="preserve"> </w:t>
      </w:r>
      <w:r w:rsidR="00B110BB">
        <w:rPr>
          <w:rFonts w:ascii="Times New Roman" w:hAnsi="Times New Roman" w:cs="Times New Roman"/>
          <w:b/>
        </w:rPr>
        <w:t xml:space="preserve">kwalifikacja wstępna w zakresie przewozu </w:t>
      </w:r>
      <w:r w:rsidR="00643BDD">
        <w:rPr>
          <w:rFonts w:ascii="Times New Roman" w:hAnsi="Times New Roman" w:cs="Times New Roman"/>
          <w:b/>
        </w:rPr>
        <w:t>rzeczy</w:t>
      </w:r>
      <w:r w:rsidR="00B110BB">
        <w:rPr>
          <w:rFonts w:ascii="Times New Roman" w:hAnsi="Times New Roman" w:cs="Times New Roman"/>
          <w:b/>
        </w:rPr>
        <w:t>”</w:t>
      </w:r>
      <w:r w:rsidR="00643BDD">
        <w:rPr>
          <w:rFonts w:ascii="Times New Roman" w:hAnsi="Times New Roman" w:cs="Times New Roman"/>
          <w:b/>
        </w:rPr>
        <w:t>.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A15CEC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0147E2" w:rsidRPr="005C75BC" w:rsidRDefault="000147E2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Pr="002D1008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lastRenderedPageBreak/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361A2" w:rsidRDefault="00F361A2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598" w:rsidRDefault="00DD3598" w:rsidP="00F85AF9">
      <w:pPr>
        <w:spacing w:after="0" w:line="240" w:lineRule="auto"/>
      </w:pPr>
      <w:r>
        <w:separator/>
      </w:r>
    </w:p>
  </w:endnote>
  <w:endnote w:type="continuationSeparator" w:id="0">
    <w:p w:rsidR="00DD3598" w:rsidRDefault="00DD3598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598" w:rsidRDefault="00DD3598" w:rsidP="00F85AF9">
      <w:pPr>
        <w:spacing w:after="0" w:line="240" w:lineRule="auto"/>
      </w:pPr>
      <w:r>
        <w:separator/>
      </w:r>
    </w:p>
  </w:footnote>
  <w:footnote w:type="continuationSeparator" w:id="0">
    <w:p w:rsidR="00DD3598" w:rsidRDefault="00DD3598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39B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87039B" w:rsidRPr="002E2742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63B8B"/>
    <w:rsid w:val="00066C5C"/>
    <w:rsid w:val="0007520A"/>
    <w:rsid w:val="00075E9D"/>
    <w:rsid w:val="00082F63"/>
    <w:rsid w:val="000959E9"/>
    <w:rsid w:val="00096B7E"/>
    <w:rsid w:val="000C7A0D"/>
    <w:rsid w:val="000D6E29"/>
    <w:rsid w:val="000D761C"/>
    <w:rsid w:val="000E40D1"/>
    <w:rsid w:val="000E6D95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71E45"/>
    <w:rsid w:val="00180A23"/>
    <w:rsid w:val="0019735F"/>
    <w:rsid w:val="001A05D3"/>
    <w:rsid w:val="001A268E"/>
    <w:rsid w:val="001A6219"/>
    <w:rsid w:val="001B2EA8"/>
    <w:rsid w:val="001B334B"/>
    <w:rsid w:val="001C5D89"/>
    <w:rsid w:val="00201755"/>
    <w:rsid w:val="00203089"/>
    <w:rsid w:val="00204BA2"/>
    <w:rsid w:val="002104F1"/>
    <w:rsid w:val="0021712F"/>
    <w:rsid w:val="00220E4A"/>
    <w:rsid w:val="00230579"/>
    <w:rsid w:val="0024440C"/>
    <w:rsid w:val="0024628E"/>
    <w:rsid w:val="002560E4"/>
    <w:rsid w:val="00257DDD"/>
    <w:rsid w:val="00295786"/>
    <w:rsid w:val="002A127D"/>
    <w:rsid w:val="002A3C7D"/>
    <w:rsid w:val="002B069D"/>
    <w:rsid w:val="002B561E"/>
    <w:rsid w:val="002B5F1A"/>
    <w:rsid w:val="002C6EEC"/>
    <w:rsid w:val="002E2742"/>
    <w:rsid w:val="002F1074"/>
    <w:rsid w:val="002F7249"/>
    <w:rsid w:val="00303642"/>
    <w:rsid w:val="00303F2D"/>
    <w:rsid w:val="00304A54"/>
    <w:rsid w:val="003168FD"/>
    <w:rsid w:val="00345CC4"/>
    <w:rsid w:val="00363415"/>
    <w:rsid w:val="00371397"/>
    <w:rsid w:val="00384724"/>
    <w:rsid w:val="00390741"/>
    <w:rsid w:val="003939CA"/>
    <w:rsid w:val="003973B7"/>
    <w:rsid w:val="003B2418"/>
    <w:rsid w:val="003C227F"/>
    <w:rsid w:val="003D277B"/>
    <w:rsid w:val="003D5995"/>
    <w:rsid w:val="003F2100"/>
    <w:rsid w:val="00407C52"/>
    <w:rsid w:val="00412FD3"/>
    <w:rsid w:val="00417C39"/>
    <w:rsid w:val="004207EF"/>
    <w:rsid w:val="00420A64"/>
    <w:rsid w:val="004242B2"/>
    <w:rsid w:val="00450DA2"/>
    <w:rsid w:val="00464B9F"/>
    <w:rsid w:val="0048793A"/>
    <w:rsid w:val="004A1B50"/>
    <w:rsid w:val="004A6199"/>
    <w:rsid w:val="004B3DBF"/>
    <w:rsid w:val="004B4A07"/>
    <w:rsid w:val="004B5222"/>
    <w:rsid w:val="004B550A"/>
    <w:rsid w:val="004B605B"/>
    <w:rsid w:val="004D5438"/>
    <w:rsid w:val="004D7354"/>
    <w:rsid w:val="004F2123"/>
    <w:rsid w:val="005009DA"/>
    <w:rsid w:val="00512BB4"/>
    <w:rsid w:val="0052018E"/>
    <w:rsid w:val="00524C42"/>
    <w:rsid w:val="005349F1"/>
    <w:rsid w:val="00540862"/>
    <w:rsid w:val="005447DF"/>
    <w:rsid w:val="00545816"/>
    <w:rsid w:val="00552318"/>
    <w:rsid w:val="0055628A"/>
    <w:rsid w:val="00573145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B6A4C"/>
    <w:rsid w:val="005C43A6"/>
    <w:rsid w:val="005C75BC"/>
    <w:rsid w:val="005C7767"/>
    <w:rsid w:val="005D7BE7"/>
    <w:rsid w:val="0060463A"/>
    <w:rsid w:val="00612182"/>
    <w:rsid w:val="00614CD4"/>
    <w:rsid w:val="0061645A"/>
    <w:rsid w:val="0062501B"/>
    <w:rsid w:val="00632C97"/>
    <w:rsid w:val="00643BDD"/>
    <w:rsid w:val="00647303"/>
    <w:rsid w:val="00651ADF"/>
    <w:rsid w:val="0065335F"/>
    <w:rsid w:val="00656183"/>
    <w:rsid w:val="00662E58"/>
    <w:rsid w:val="00673096"/>
    <w:rsid w:val="00677543"/>
    <w:rsid w:val="00682734"/>
    <w:rsid w:val="006910EB"/>
    <w:rsid w:val="00694EBE"/>
    <w:rsid w:val="006A4BB3"/>
    <w:rsid w:val="006A77BB"/>
    <w:rsid w:val="006B3132"/>
    <w:rsid w:val="006B7F4D"/>
    <w:rsid w:val="006C3B38"/>
    <w:rsid w:val="006C7A79"/>
    <w:rsid w:val="006E578C"/>
    <w:rsid w:val="006E5813"/>
    <w:rsid w:val="006F1166"/>
    <w:rsid w:val="00700DA7"/>
    <w:rsid w:val="00712C84"/>
    <w:rsid w:val="00716F7F"/>
    <w:rsid w:val="0074097B"/>
    <w:rsid w:val="00741447"/>
    <w:rsid w:val="00746023"/>
    <w:rsid w:val="007727C6"/>
    <w:rsid w:val="00776BEF"/>
    <w:rsid w:val="00781BB6"/>
    <w:rsid w:val="00782222"/>
    <w:rsid w:val="00791F0A"/>
    <w:rsid w:val="00794324"/>
    <w:rsid w:val="007A0FB1"/>
    <w:rsid w:val="007A4C1F"/>
    <w:rsid w:val="007B1563"/>
    <w:rsid w:val="007B3E2B"/>
    <w:rsid w:val="007B405F"/>
    <w:rsid w:val="007E0D07"/>
    <w:rsid w:val="007E2A0B"/>
    <w:rsid w:val="007F1383"/>
    <w:rsid w:val="007F3206"/>
    <w:rsid w:val="007F3E43"/>
    <w:rsid w:val="008007AF"/>
    <w:rsid w:val="008031ED"/>
    <w:rsid w:val="00804B81"/>
    <w:rsid w:val="00804F77"/>
    <w:rsid w:val="0080607E"/>
    <w:rsid w:val="008064B7"/>
    <w:rsid w:val="00811A4F"/>
    <w:rsid w:val="00812D3D"/>
    <w:rsid w:val="00814006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866A7"/>
    <w:rsid w:val="008909F7"/>
    <w:rsid w:val="00897FBC"/>
    <w:rsid w:val="008A1AE1"/>
    <w:rsid w:val="008A20B8"/>
    <w:rsid w:val="008B4569"/>
    <w:rsid w:val="008D44AB"/>
    <w:rsid w:val="009011DE"/>
    <w:rsid w:val="00907567"/>
    <w:rsid w:val="0091442B"/>
    <w:rsid w:val="00914C0A"/>
    <w:rsid w:val="0091763A"/>
    <w:rsid w:val="00932A62"/>
    <w:rsid w:val="00934B06"/>
    <w:rsid w:val="00941960"/>
    <w:rsid w:val="0094741A"/>
    <w:rsid w:val="00953144"/>
    <w:rsid w:val="0095462E"/>
    <w:rsid w:val="0095542F"/>
    <w:rsid w:val="009630C3"/>
    <w:rsid w:val="009711A1"/>
    <w:rsid w:val="00995C73"/>
    <w:rsid w:val="00995E86"/>
    <w:rsid w:val="009A232E"/>
    <w:rsid w:val="009A4A75"/>
    <w:rsid w:val="009A5D6F"/>
    <w:rsid w:val="009C624E"/>
    <w:rsid w:val="009D2A90"/>
    <w:rsid w:val="009D4797"/>
    <w:rsid w:val="009D6BD0"/>
    <w:rsid w:val="009E49EC"/>
    <w:rsid w:val="009E5DCB"/>
    <w:rsid w:val="009F0C7A"/>
    <w:rsid w:val="00A04596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193B"/>
    <w:rsid w:val="00A723BD"/>
    <w:rsid w:val="00A756D3"/>
    <w:rsid w:val="00A833AB"/>
    <w:rsid w:val="00A972A0"/>
    <w:rsid w:val="00AA7971"/>
    <w:rsid w:val="00AA7B2C"/>
    <w:rsid w:val="00AB2838"/>
    <w:rsid w:val="00AB5B4A"/>
    <w:rsid w:val="00AD2A4F"/>
    <w:rsid w:val="00AE6D42"/>
    <w:rsid w:val="00AE6FF1"/>
    <w:rsid w:val="00AE7B67"/>
    <w:rsid w:val="00AF75AC"/>
    <w:rsid w:val="00B10EC0"/>
    <w:rsid w:val="00B110BB"/>
    <w:rsid w:val="00B17EA4"/>
    <w:rsid w:val="00B2549F"/>
    <w:rsid w:val="00B276CE"/>
    <w:rsid w:val="00B318A8"/>
    <w:rsid w:val="00B512C4"/>
    <w:rsid w:val="00B514A7"/>
    <w:rsid w:val="00B53134"/>
    <w:rsid w:val="00B5402C"/>
    <w:rsid w:val="00B57C37"/>
    <w:rsid w:val="00B6636C"/>
    <w:rsid w:val="00B813E4"/>
    <w:rsid w:val="00B91D21"/>
    <w:rsid w:val="00B962FD"/>
    <w:rsid w:val="00B96E58"/>
    <w:rsid w:val="00BA142B"/>
    <w:rsid w:val="00BB211A"/>
    <w:rsid w:val="00BC4C81"/>
    <w:rsid w:val="00BC76EE"/>
    <w:rsid w:val="00BD571C"/>
    <w:rsid w:val="00BD777D"/>
    <w:rsid w:val="00BE6D04"/>
    <w:rsid w:val="00C03F67"/>
    <w:rsid w:val="00C05E56"/>
    <w:rsid w:val="00C126FF"/>
    <w:rsid w:val="00C41CC3"/>
    <w:rsid w:val="00C41E7E"/>
    <w:rsid w:val="00C4594B"/>
    <w:rsid w:val="00C56C29"/>
    <w:rsid w:val="00C663C1"/>
    <w:rsid w:val="00C66E4B"/>
    <w:rsid w:val="00C74565"/>
    <w:rsid w:val="00C77CEB"/>
    <w:rsid w:val="00C81752"/>
    <w:rsid w:val="00C84FA9"/>
    <w:rsid w:val="00C95B89"/>
    <w:rsid w:val="00CB2A75"/>
    <w:rsid w:val="00CD139C"/>
    <w:rsid w:val="00CD4154"/>
    <w:rsid w:val="00CE0CE3"/>
    <w:rsid w:val="00CF58B1"/>
    <w:rsid w:val="00D11449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F0B"/>
    <w:rsid w:val="00DB5907"/>
    <w:rsid w:val="00DC1B68"/>
    <w:rsid w:val="00DC24C9"/>
    <w:rsid w:val="00DC5915"/>
    <w:rsid w:val="00DC7CFC"/>
    <w:rsid w:val="00DD3598"/>
    <w:rsid w:val="00DD47A5"/>
    <w:rsid w:val="00DD532E"/>
    <w:rsid w:val="00DE2B47"/>
    <w:rsid w:val="00DF3E93"/>
    <w:rsid w:val="00DF6236"/>
    <w:rsid w:val="00E02782"/>
    <w:rsid w:val="00E171CE"/>
    <w:rsid w:val="00E2718F"/>
    <w:rsid w:val="00E30F64"/>
    <w:rsid w:val="00E35029"/>
    <w:rsid w:val="00E42B2E"/>
    <w:rsid w:val="00E75811"/>
    <w:rsid w:val="00E85A2B"/>
    <w:rsid w:val="00E864A1"/>
    <w:rsid w:val="00E935A4"/>
    <w:rsid w:val="00E9551E"/>
    <w:rsid w:val="00E95E47"/>
    <w:rsid w:val="00EA2BB9"/>
    <w:rsid w:val="00EA7561"/>
    <w:rsid w:val="00EA7D8D"/>
    <w:rsid w:val="00EB3071"/>
    <w:rsid w:val="00EB6375"/>
    <w:rsid w:val="00EC621A"/>
    <w:rsid w:val="00EC6DBB"/>
    <w:rsid w:val="00ED25E8"/>
    <w:rsid w:val="00ED3C9B"/>
    <w:rsid w:val="00ED7597"/>
    <w:rsid w:val="00F0658D"/>
    <w:rsid w:val="00F10399"/>
    <w:rsid w:val="00F1091D"/>
    <w:rsid w:val="00F2508C"/>
    <w:rsid w:val="00F3124A"/>
    <w:rsid w:val="00F3290D"/>
    <w:rsid w:val="00F334F4"/>
    <w:rsid w:val="00F34F44"/>
    <w:rsid w:val="00F361A2"/>
    <w:rsid w:val="00F51BC9"/>
    <w:rsid w:val="00F55082"/>
    <w:rsid w:val="00F602CE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653AB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1448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25</cp:revision>
  <cp:lastPrinted>2022-04-12T05:56:00Z</cp:lastPrinted>
  <dcterms:created xsi:type="dcterms:W3CDTF">2023-07-18T08:55:00Z</dcterms:created>
  <dcterms:modified xsi:type="dcterms:W3CDTF">2024-04-09T06:54:00Z</dcterms:modified>
</cp:coreProperties>
</file>